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estudio de Ofita describe los 12 espacios que están transformando las oficinas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estudio "3x4=12. La nueva fórmula de los espacios de oficina" de la empresa Ofita, especializada en el diseño y mobiliario de oficina, describe los nuevos espacios que se están encontrando ya en las nuevas oficinas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"3x4=12. La nueva fórmula de los espacios de oficina" de la empresa Ofita, especializada en el diseño y mobiliario de oficina, describe los nuevos espacios que se están encontrando ya en las nuevas oficinas, clasificados según tipo de trabajadores y sus necesidades de concentración y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Comienza este ebook comentando que en las nuevas oficinas hay menos espacios de trabajo al uso y muchas más áreas que fomentan las relaciones sociales, la innovación y el engagement con la organización.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diferencia cuatro tendencias claras en el nuevo diseño de oficinas: la no territorialidad (especialmente para dos tipos de trabajadores), el absoluto protagonismo de las zonas colaborativas y sociales, con diferentes tipologías de espacios, la flexibilidad/versatilidad de los espacios y su equipamiento y la humanización de los entornos laborales. En este sentido, señala que las oficinas son diseñadas según criterios saludables y sostenibles. Y además, cada día es más habitual que las nuevas oficinas dispongan de salas wellness, espacios para hacer una pausa; para relajarse en una clase de yoga, tumbarse un rato a meditar o para jugar una partida de pin pong con algún compañero.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Ofita, las empresas están pasando de un modelo en el que cada empleado tiene asignado un espacio fijo de trabajo –el típico escritorio con la foto familiar y algunos recuerdos-, a otro en el que un mismo puesto de trabajo es utilizado por diferentes personas en distintos momentos.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de Ofita visualiza un concepto vecinal, de ciudad, con sus barrios, zonas de ocio, plazas, parques, biblioteca, avenidas y viviendas privadas. Y, sobre todo, un barrio que vive en torno a sus personas, diseñado pensando en su bienestar. Un barrio en el que los trabajadores buscan socializar con otros, pero en el que siempre encuentran su refugio más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todos los barrios son funcional ni conceptualmente iguales en esta ciudad. En su interior se habilitan 3 áreas, cada una de ellas con 4 tipos de espacios. Es decir, 12 escenarios diferentes en la oficina, diferenciados por el nivel de privacidad que necesita cada actividad para realizarse eficaz y saludablemente.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factores determinan el uso de cada uno de estos espacios: el propósito del lugar de trabajo y los distintos perfiles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propósito del lugar de trabajo: concentración, colaboración, (¿remota o presencial? ¿agendada o espontánea?) aprendizaje, socialización o conexión con la marca,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cada espacio está también condicionado por los distintos perfiles profesionales que conviven en la oficina; es decir con las distintas personas que habitan en esta ciudad: sus habitantes (pasan la mayor parte del tiempo en su puesto de trabajo), los huéspedes (van a la oficina frecuentemente para tareas específicas que no pueden hacerse en remoto, y cuando acuden a ella, se mueven por los distintos espacios dependiendo de la tarea que tengan entre manos) y los nómadas digitales (en raras ocasiones usan la oficina, únicamente acuden al centro de trabajo para intercambiar información y asistir a reuniones).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áreas Rojas o "calientes", según Ofita, son para las actividades más ruidosas. Estos espacios son las principales áreas de reunión y colaboración de la oficina, serían 4: la Plaza, la sala multifuncional, las salas de reunión y las salas de trabajo en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áreas Azules son los espacios diseñados para el trabajo más concentrado y aquellos que más silencio ambiental requieren. Estos 4 espacios son: los puestos de trabajo (las viviendas), la Biblioteca, las cabinas y la sala wellness.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áreas Naranjas son 4 espacios que sirven de tránsito entre unas actividades y otras. Propician los encuentros y la colaboración más espontánea. Son "naranjas": la recepción, el Parque, el Bulevar y las áreas soft seating.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nuevo lugar de trabajo, los trabajadores tienen la posibilidad de elegir entre estos 12 escenarios dónde y cuándo quieren trabajar. Y cualquier lugar puede ser un puesto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espacio para socializar, colaborar, concentrarse, aprender o relajarse. Busquen lo que busquen, los trabajadores -habitantes, huéspedes y nómadas digitales- encontrarán en las nuevas oficinas el lugar perfecto para que pueda trabajar en las mejores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informe del estudio: https://www.ofita.com/la-formula-de-los-nuevos-espacios-de-trabajo/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 Sagarna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629640990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https://www.notasdeprensa.es/un-estudio-de-ofita-describe-los-12-espacios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Madrid Cataluña Recursos humanos Oficinas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