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16/10/2020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Janeth Calderón ayuda a mujeres a empoderarse y a ganar autoestima transformando su cuerpo y su mentalidad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Janeth Calderón es una de los doce autores del libro 'Sistema SIC de ventas', cuyo lanzamiento prepara Lioc Editorial, y en el que varios profesionales y empresarios de distintos sectores cuentan cómo este sistema de ventas ha aumentado de manera exponencial el volumen de sus proyectos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vida de Janeth Calderón es la prueba de que una mentalidad positiva es fundamental a la hora de superar cualquier adversidad y evitar las lamentaciones y el victimismo. Y su propia experiencia ha sido decisiva para poderse dedicar a mostrar a otras mujeres que todo es posible y a ayudarlas a salir adelante.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Apasionada desde siempre por las ventas, Janeth Calderón pudo desarrollar esa vocación cuando conoció una marca de productos de nutrición, control de peso y dietas, los probó y empezó a recomendar, promocionar y vender todos aquellos que le funcionaban. Estos ingresos le permitieron cultivar otra de sus pasiones: la formación, algo que asegura no querer dejar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Janeth se ha impuesto como misión ayudar a que otras mujeres se sientan bien con su cuerpo, con su peso, con su piel. Según Janeth “también es importante que lo hagan en el aspecto mental y en el espiritual, y si han llegado a un punto de rutina en el que no quieren estar, aprendan las herramientas para salir de él”..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 doble voluntad responde su programa “Transformándote en 12 semanas”, en el que comparte todo lo que ha aprendido en estos años en una guía y acompañamiento y que, en tan solo 12 semanas, se pueda experimentar un giro de 180 grados, cambiando tanto la mentalidad como el cuerpo. Para ayudar a poner su granito de arena para una sociedad mejor, a aportar sus ideas al mundo y, a su vez, a ayudar a otras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Janeth Calderón se ha unido al experto en ventas José Piquer y a diez emprendedores más de diferentes sectores en el libro de autoría compartida Sistema SIC de ventas, cuyo lanzamiento prepara Lioc Editorial y en el que varios profesionales cuentan cómo gracias a este sistema de ventas, sus negocios y proyectos han experimentado un crecimiento exponencial. En este libro, cada uno de ellos, comparte sus vivencias personales, profesionales, su conocimiento y experiencia; así como cuáles han sido los motivos que les ha impulsado a emprender y a ayudar a otras personas ofreciendo sus servicios. Además en él se revelan las herramientas que puede utilizar cualquiera que quiera trabajar por su cuenta en aquello que más le apasione.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Lioc Editorial está preparando el lanzamiento de este libro en España y a todo el mundo de habla hispana. Para conocer todos los detalles de cómo funciona el sistema SIC de Ventas y a doce emprendedores que con este sistema han conseguido unos resultados extraordinarios en sus ventas, se ha habilitado el siguiente enlace a través del cual y tras registrarse, se notificará personalmente cuándo se puede obtener gratuitamente en formato e-book. Solo para los 100 primeros.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https://bit.ly/33Q9O7T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https://www.notasdeprensa.es/janeth-calderon-ayuda-a-mujeres-a-empoderarse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Nutrición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