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Barbería Escarcha: El destino preferido de los hombres modernos que buscan un estilo impecable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Recuperando las técnicas de la barbería clásica y adaptándolas a las exigencias del hombre actual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Barbería Escarcha, ubicada en el corazón de Madrid, se ha convertido rápidamente en el destino favorito para los amantes del estilo y el cuidado personal. Con un enfoque impecable en la atención al detalle y un equipo de profesionales altamente capacitados, Barbería Escarcha se ha ganado la reputación de ser mucho más que una simple barbería; es un santuario de la belleza masculina.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estética moderna y un ambiente acogedor, Barbería Escarcha ofrece una experiencia única para sus clientes. Desde el momento en que se cruza la puerta, envuelve una atmósfera sofisticada y relajante. El equipo de talentosos estilistas está dedicado a brindar servicios de calidad, combinando técnicas tradicionales de barbería con las últimas tendencias en cortes de pelo y cuidado de la barba.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distingue a Barbería Escarcha en Madrid de otras peluquerías es su enfoque personalizado. Cada cliente recibe una consulta individualizada para entender sus necesidades y preferencias. Ya sea que se esté buscando un corte de pelo clásico, un estilo moderno o un arreglo de barba meticuloso, el equipo de Barbería Escarcha se asegurará de que se salga de allí luciendo y sintiéndose como un verdadero caballero.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sus servicios de barbería de primera clase, Barbería Escarcha ofrece una amplia gama de tratamientos de cuidado facial y capilar. Sus expertos estilistas utilizan productos de alta calidad y técnicas especializadas para garantizar resultados excepcionales. Barbería Escarcha se preocupa por el bienestar y la apariencia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Barbería Escarcha, nuestro objetivo es crear un espacio donde los hombres puedan cuidarse y mimarse", comenta Andrea. "Queremos que cada visita sea una experiencia memorable, donde nuestros clientes se sientan bienvenidos y salgan con una apariencia impecable".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está buscando una nueva experiencia en Madrid, Barbería Escarcha es el lugar al que se debe acudir. Reservar una cita hoy mismo y descubrir el verdadero significado del cuidado personalizado y el estilo impecable.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Barbería Escarcha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https://www.instagram.com/escarchasalonformen/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+34 611 714 523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https://www.notasdeprensa.es/barberia-escarcha-recuperado-las-tecnicas-de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Belleza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