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Qindel Group amplía su cartera de soluciones de entrega continua, gracias a su alianza con CloudBees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este acuerdo de colaboración, Qindel Group proveerá a sus clientes de una solución de entrega continua (CI/CD) basada en CloudBees Core, una solución DevOps empresarial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de consultoría de TI y virtualización, Qindel Group, ha firmado un acuerdo de colaboración que la convierte en Partner Vista de CloudBees, una compañía DevOps que está impulsando la economía continua.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varios años desarrollando soluciones en entornos de integración continua con Jenkins, el conocido servidor de entrega continua Open Source, Qindel decide dar un paso adelante junto a CloudBees, lo que le permitirá proveer a sus clientes la Suite de CloudBees, un sistema integral de entrega de software continuo. La Suite de CloudBees incluye CloudBees Core, CloudBees DevOptics, CloudBees CodeShip y Soporte CloudBees Jenkins.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CloudBees Core es una solución corporativa que provee funcionalidades Jenkins de grado empresarial, proporciona funcionalidades avanzadas en las áreas de la seguridad, escalabilidad, manejabilidad y soporte para Jenkins. También, CloudBees ha introducido recientemente un servicio que da soporte a Kubernetes y a varias plataformas Cloud. Además, CloudBees ofrece CloudBees DevOptics, para aumentar la analítica de datos y los insights de DevOps a través de toda su cadena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gran parte de los ingenieros de CloudBees, forman parte de la comunidad del proyecto Jenkins y son los principales contribuyentes a su código fuente, quienes realizan de manera activa y continua contribuciones encaminadas a innovar y mejorar su código. Contar con estos profesionales tan especializados le da a CloudBees los conocimientos y la experiencia necesarias para responder ante cualquier necesidad relacionada con Jenkins y DevOps.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Gracia, Directora de Operaciones de Qindel Group, explicó que el objetivo de esta colaboración es facilitar a sus clientes la solución CloudBees Core y, por consiguiente, ofrecer la solución integral de entrega continua más puntera.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cartera de soluciones que ofrece Qindel Group, está la automatización de entornos DevOps, una línea de negocios que busca ayudar a sus clientes a hacer sus procesos de desarrollo más ágiles y eficientes, a través de metodologías ágiles como Scrum, Kanban, Lean,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con CloudBees forma parte de la estrategia de Qindel de añadir nuevos productos y actualizaciones en las soluciones existentes acorde a lo que demanda el mercado, con el fin de mejorar el día a día de su operativa, soluciones empresariales innovadoras que den solución a las necesidades de sus clientes de la manera más estratégica y eficiente, a corto, medio y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Aaron Morrison, director de los canales de ventas mundiales de CloudBees, expresó: “Estamos muy felices de iniciar esta colaboración con Qindel Group, para juntos ayudar a nuestros clientes a resolver y hacer frente a importantes retos relacionados con DevOps en el futuro. Esperamos establecer una relación sólida y duradera”.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lado, María Gracia añadió: “acabamos de empezar a trabajar juntos, pero la disponibilidad, flexibilidad y ganas de trabajar de CloudBees es contagiosa, encontrar la mejor solución para nuestros clientes es claramente nuestro objetivo común”.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Qindel Group planea usar esta alianza para ayudar a satisfacer las necesidades de sus clientes actuales, la mayoría de los cuales son de los sectores como retail, banca, telecomunicaciones, educación y administración pública, y para atraer nuevas cuentas que incluyan su campo de experiencia en el mercado europeo y latinoamericano.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Qindel GroupQindel Group es una empresa internacional de consultoría de TI y virtualización que cuenta con una fuerte especialización en el desarrollo de proyectos en entornos Linux, desde el 1998 en el sector de las TIC. Ofrece soluciones de alto nivel a la vanguardia de las últimas tecnologías: DevOps, BigData, Java, Elastic Search, InfluxDB, OpenShift, Kubernetes, Docker, Jenkins, OpenStack y virtualización de escritorios y aplicaciones a través de QVD, solución VDI desarrollada por Qindel.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CloudBeesCloudBees es la casa matriz de Jenkins Enterprise y DevOps, provee a las empresas soluciones inteligentes para acelerar el desarrollo y entrega de software. Han tomado Jenkins -la plataforma DevOps más confiable- y le han añadido el grado empresarial: seguridad mejorada, mayor escalabilidad, gestión más sencilla y con soporte, de ese modo las empresas pueden tener un camino más rápido desde las ideas hasta el software.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Qindel Group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+34 917 662 421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https://www.notasdeprensa.es/qindel-group-amplia-su-cartera-de-soluciones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Programación Logística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