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Salamanca el 20/11/2017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Neumáticos Andrés adquiere la plataforma digital ONNEU para crear un programa profesional para talleres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Neumáticos Andrés acaba de hacerse con el control de ONNEU, uno de los principales portales de ecommerce de neumáticos de nuestro país. El distribuidor líder en España y Portugal ha iniciado ya el proceso de transformación de esta plataforma que cesa su actividad de venta online de neumáticos para particulares y se reconvierte en una herramienta útil para los clientes profesionales del Grupo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Neumáticos Andrés acaba de hacerse con el control de ONNEU, uno de los principales portales de ecommerce de neumáticos de nuestro país. El distribuidor líder en España y Portugal ha iniciado ya el proceso de transformación de esta plataforma que cesa su actividad de venta online de neumáticos para particulares y se reconvierte en una herramienta útil para los clientes profesionales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adquisición busca aprovechar la información y conocimiento del sector de ONNEU eliminando la venta directa por Internet, que se ha demostrado anti rentable; para centrarse y lanzarse a la búsqueda de nuevos negocios que aportar a los clientes de Neumáticos Andrés, que como siempre siguen siendo los talleres profesionales.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Onneu reunirá a los mejores talleres especialistas en el neumático, que hayan acreditado a lo largo de su relación laboral con Grupo Andrés cualidades como experiencia, calidad, conocimiento y compromiso. Valores con los que se identificará esta nueva Red de Puntos de Servicio Onneu donde el usuario encontrará producto, precio, servicio y especialización. Por su parte, el taller profesional que se una a este proyecto se verá recompensado con innumerables ventajas, al poder contar con toda la fuerza comercial que aúna este nuevo proyecto. La unión de sinergias entre Onneu y Neumáticos Andrés permitirá cerrar acuerdos de suministro y colocación de neumáticos con empresas de renting y alquiler de vehículos o flotas de empresa, un tipo de cliente profesional al que difícilmente un taller independiente puede llegar.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“Nuestros clientes encontrarán ahora en ONNEU no a un competidor, sino un aliado ‘comercial’ que llevará hasta su puerta nuevo negocio”, asegura Eduardo Salazar, director general de Grupo Andrés.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Neumáticos Andrés da el pistoletazo de salida de este nuevo programa especial de negocio que no parará en los canales conocidos e históricos, sino que ahondará y buscará nuevas oportunidades para sus clientes; para ello, ha iniciado ya, la selección de talleres profesionales que formarán parte de esta red nacional. Los profesionales interesados podrán solicitar su adhesión a través del formulario habilitado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Andrés transforma esta plataforma on line incorporándola a su modelo de negocio, donde la tecnología y la innovación son una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adquiere y transforma Onneu.es incorporándola a su modelo de negocio como una herramienta de consolidación y fidelización de los clientes profesionales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 de esta operación, el hasta ahora director de Onneu.es, Juan Zamoro, pasa a integrarse en el staff directivo de Grupo Andrés, dentro del área de innovación y fidelización. Será el responsable de consolidar esta nueva Red de Puntos de Servicio Onneu entre los clientes de Neumáticos Andrés, y de obtener ventajas para los talleres adheridos al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Neumáticos Andrés da un paso más para convertirse en el mejor aliado de sus clientes, en un partner para su negocio en precio, ofertas y promociones; pero también en servicio, inmediatez y formación, como elemento valor añadido.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ampliar esta información, contacta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González / Dpto. Comunicación Grupo Andrés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+34 615 91 90 24 / 923 193 248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comunicacion@grupoandres.com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https://www.notasdeprensa.es/neumaticos-andres-adquiere-la-plataforma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Logística E-Commerce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