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10/05/2019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Miss Tupper Sex, un 'pelotazo' de humor en Sala Ars Teatre Barcelona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partir de su libro Miss Tupper Sex, Pilar Ordoñez crea un tronchante monólogo de educación sexual donde la divulgación y el humor van de la mano. Ahora en la Sala Ars Teatre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famosa obra Miss Tupper Sex  and #39;la risa es el mejor lubricante and #39; llega a Barcelona de la mano de Pilar Ordoñez. Todos los sábados en Sala Ars Teatre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apoya en el fenómeno tupper sex -reuniones en el salón de una casa con venta de juguetes eróticos - para hablar con total naturalidad desde el apetito sexual hasta el fisting. Pilar Ordoñez muestra alguno de esos juguetes y reparte entre el público: preservativos, lubricantes, piruletas... y muchas más sorpresas, en una gran piñata de adultos.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MIss Tupper Sex es un tronchante monólogo donde la divulgación y el humor van de la mano. Las opiniones en Atrapalo.com no pueden ser mejores, y se prevee que la obra, que se estrenó la semana pasada, genere una gran espectativa y sea una de las obras revelación de la temporada. Todo el mes de mayo, junio y julio se podrá verla en Sala Ars Teatre los sábados.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90 minutos que se convierten en toda una fiesta de color, donde se recomienda entrar predispuesto a la risa y con una copa en la mano. Pues como dice Pilar: "esto es de ¡Pelotazo!"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Artista: Pilar OrdoñezLos interesados ya pueden adquirir sus entradas a partir de la web de Sala Ars Teatre Barcelona https://www.salaarsteatrebarcelona.com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sala, que destaca por tener dos espacios diferentes (Sala Ars Teatre y Sala Ars Café) que, como la obra de Carlitos también ‘enamora’, se encuentra en el carrer Jonqueres, 15 de la ciudad Condal, a pocos metros de la Plaza Urquinaona y de su confluencia con carrer de Pau Clarís, por tanto a poca distancia del centro de Barcelona y de la Plaza Catalunya que cuenta con muchas formas de acceso como Metro, Ferrocarrils de la Generalitat de Catalunya, autobuses, numerosos parkings,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 del evento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Fechas del eventodel 11-may al 27-jul 2019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Duración90 minutos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Horario(s) evento21:45h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IdiomaEspañol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Tipo de audienciaAdultos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CategoríaComedia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Sala Ars Teatre, Barcelona, c/ Jonqueres, 15, Barcelona (muy cerca de la PLaza Urquinaona)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llegarMetro: Urquinaona (L1 y L4); Autobús: Plaza Urquinaona (39,55,H16,N4)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Guiu de OPEN-buzoneo.com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Dtor. de Promoción de eventos de OPEN-buzoneo.com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645768490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https://www.notasdeprensa.es/miss-tupper-sex-un-pelotazo-de-humor-en-sala_1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Escénicas Educación Cataluña Entretenimiento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