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Doyservicio, la nueva red social de servicios profesionales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mercado laboral dispone ahora de un nuevo espacio para fomentar el empleo en el sector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Doyservicio es una nueva red social que está revolucionando el mercado laboral de España y Latinoamérica gracias a que facilita el contacto directo entre profesionales en busca de empleo y particulares que demandan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registrados en la web de www.doyservicio.com pueden - a través del perfil que más se ajuste a sus necesidades - dar a conocer los servicios que ofrecen o publicar una oferta de trabajo, facilitando así la creación de empleo de forma fácil, rápida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Doyservicio permite a los profesionales mostrar su perfil profesional de forma completa y atractiva, con descripciones, imágenes de trabajos realizados, vídeos y opiniones de otros usuarios. En el caso de los usuarios particulares en busca de un servicio concreto, disponen de un espacio para emplear a la persona que más se ajusta a sus necesidades tanto por capacidades descritas en el perfil como por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otra de las novedades que presenta Doyservicio es la puja por la contratación de servicios profesionales. Ello significa que un particular puede publicar una demanda de trabajo y que los profesionales pujen para realizarlo. A diferencia de otras plataformas de empleo tradicionales, en este caso, los profesionales pueden ponerse en contacto directo con los empleadores, sin esperar a ser llamados.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cómo red social profesional, Doyservicio va más allá y ofrece contenidos de valor para los usuarios relacionados con el mundo laboral. Desde consejos para crear un perfil profesional, hasta datos sobre el mercado laboral actual, o recomendaciones para los particulares que contratan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creación de empleo, crear un espacio de comunicación directa entre profesionales y particulares y ofrecer una plataforma para que los profesionales puedan darse a conocer entre los particulares en busca de sus servicios son algunos de los objetivos que persigue Doyservicio.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¡La red social de servicios profesionales número 1!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Dossier de prensa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Parliando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digital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https://www.notasdeprensa.es/doyservicio-la-nueva-red-social-de-servicios-profesionales-0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