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Buenos Aires, Argentina. el 02/05/2013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 Stop Motion en La Academia de Animación.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Presentamos La Academia de Animación y su primer curso de Stop Motion en Buenos Aires.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Enfocada a que los alumnos aprendan a desarrollar toda su capacidad y talento como animadores, en La Academia de Animación y en su primer curso de Stop Motion les enseñarán a animar como los grandes a través de multitud de ejercicios prácticos y con un nivel de exigencia y un ritmo de trabajo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Porque como comenta Lula Cartoons, Directora del centro y profesora de Stop Motion, “A animar se aprende animando. Y si bien es cierto que requiere de una teoría fundamental que, por supuesto, enseñamos, no queremos divagar en puntos que poco o nada aportan al alumno y que le restan tiempo de lo que realmente importa: animar.”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esta es la base fundamental de La Academia de Animación. Porque en tan solo 3 meses de clase, los alumnos adquieren conocimientos y práctica suficiente para saber aplicarlos en proyectos propios o ajenos, como por ejemplo series de TV, cortos y largos cinematográficos, vídeos para internet o anuncios publicitarios.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otro lado, Jordi Piulachs, Director Creativo y también profesor, nos comenta que “La Academia de Animación también se diferencia de otros centros de estudio por el empuje que le damos a nuestros alumnos, explotando su creatividad y queriendo que se presenten a festivales que puedan ayudarles a arrancar su carrera profesional como animadores.”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duda, una nueva forma de entender la enseñanza, totalmente enfocada en los alumnos y en sus necesidades para que puedan crecer y formarse como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 de Stop Motion dará comienzo el próximo 3 de junio y tendrá lugar en la calle Paraguay 4636. Buenos Aires, Argentina.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Podéis informaros más acerca de la escuela y del curso en www.laacademiadeanimacion.com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Contacto: info@laacademiadeanimacion.com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Academia de Animación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https://www.notasdeprensa.es/curso-stop-motion-en-la-academia-de-animacion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