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8 Consejos para desconectar en vacaciones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habla mucho de conciliar la vida laboral y personal y el verano debe ser un momento donde la vida personal tenga todo, o casi todo, el protagonismo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a día hace mella, la rutina diaria acaba estresando por eso es más que recomendable realizar un alto en el camino. Llega el momento de retomar el contacto con aquellos amigos a los que hace tiempo que no se ve, de organizar aquellos grandes planes que el día a día no permite y disfrutar de la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Up SPAIN, empresa especialista en la gestión de beneficios para los empleados, dan una serie de consejos para lograr el objetivo principal: desconectar.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recomendable finalizar todas las tareas antes de las vacaciones: dejar todo perfectamente atado le ayudará a desconectar de manera más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aprovechar para hacer otras cosas: El verano es el momento perfecto para leer o disfrutar de series que habitualmente no hace por falta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buen descanso es muy importante: El periodo vacacional debe ser un buen momento para cuidar de nla salud y el descanso juega un papel crucial.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Toca disfrutar de los nuestros: Coleccione momentos felices y no selfies.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horarios: Se acabaron las prisas y el ir a la carrera. Cambiar el ritmo es importante para desconectar. Durante todo el año madrugamos, sigue una rutina, van acelerados... pero las vacaciones son el momento para bajar el ritmo y dejar fuera las prisas.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Desconexión digital: La tecnología es un gran aliado en nuestro día a día, pero en verano se puede convertir en un enemigo. Puede estar informado pero seguro que no hace falta que consulte que pasa en el mundo cada 10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que estar pendiente del móvil: Tener el teléfono en el bolsillo muchas veces implica estar recibiendo llamadas, mensajes de WhatsApp, o correos electrónicos. Si no se quiere aparcarlo del todo, déjelo en casa y así puede consultarlo al final del día y no tendrá ansiedad de mirarlo a cada instante.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Volver a la rutina antes de volver al trabajo: clave para evitar que la vuelta al trabajo se nos haga cuesta arriba.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 y Marketing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https://www.notasdeprensa.es/8-consejos-para-desconectar-en-vacaciones_1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